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B6" w:rsidRDefault="00F54DB6" w:rsidP="00F54DB6">
      <w:pPr>
        <w:jc w:val="center"/>
        <w:outlineLvl w:val="0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校内电子邮箱申请表</w:t>
      </w:r>
    </w:p>
    <w:p w:rsidR="00F54DB6" w:rsidRDefault="00F54DB6" w:rsidP="00F54DB6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 w:rsidR="00180B77">
        <w:rPr>
          <w:rFonts w:ascii="黑体" w:eastAsia="黑体" w:hint="eastAsia"/>
          <w:sz w:val="28"/>
          <w:szCs w:val="28"/>
        </w:rPr>
        <w:t>部门</w:t>
      </w:r>
      <w:r>
        <w:rPr>
          <w:rFonts w:ascii="黑体" w:eastAsia="黑体" w:hint="eastAsia"/>
          <w:sz w:val="28"/>
          <w:szCs w:val="28"/>
        </w:rPr>
        <w:t>邮箱专用)</w:t>
      </w:r>
    </w:p>
    <w:tbl>
      <w:tblPr>
        <w:tblW w:w="103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1034"/>
        <w:gridCol w:w="10"/>
        <w:gridCol w:w="2962"/>
        <w:gridCol w:w="1562"/>
        <w:gridCol w:w="3570"/>
      </w:tblGrid>
      <w:tr w:rsidR="00F54DB6" w:rsidTr="00726A27">
        <w:trPr>
          <w:trHeight w:val="680"/>
        </w:trPr>
        <w:tc>
          <w:tcPr>
            <w:tcW w:w="2280" w:type="dxa"/>
            <w:gridSpan w:val="2"/>
            <w:vAlign w:val="center"/>
          </w:tcPr>
          <w:p w:rsidR="00F54DB6" w:rsidRDefault="00726A27" w:rsidP="00726A27">
            <w:pPr>
              <w:jc w:val="center"/>
              <w:rPr>
                <w:b/>
                <w:bCs/>
                <w:sz w:val="24"/>
              </w:rPr>
            </w:pPr>
            <w:r w:rsidRPr="00726A27">
              <w:rPr>
                <w:rFonts w:hint="eastAsia"/>
                <w:b/>
                <w:bCs/>
                <w:sz w:val="24"/>
              </w:rPr>
              <w:t>邮箱用户名</w:t>
            </w:r>
          </w:p>
        </w:tc>
        <w:tc>
          <w:tcPr>
            <w:tcW w:w="2972" w:type="dxa"/>
            <w:gridSpan w:val="2"/>
            <w:vAlign w:val="center"/>
          </w:tcPr>
          <w:p w:rsidR="00F54DB6" w:rsidRDefault="00F54DB6" w:rsidP="0052695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54DB6" w:rsidRDefault="00F54DB6" w:rsidP="0052695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用户类别</w:t>
            </w:r>
          </w:p>
        </w:tc>
        <w:tc>
          <w:tcPr>
            <w:tcW w:w="3570" w:type="dxa"/>
            <w:vAlign w:val="center"/>
          </w:tcPr>
          <w:p w:rsidR="00F54DB6" w:rsidRDefault="00F54DB6" w:rsidP="008933A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□部门</w:t>
            </w:r>
            <w:r w:rsidR="008933A9">
              <w:rPr>
                <w:rFonts w:ascii="宋体" w:hAnsi="宋体" w:hint="eastAsia"/>
                <w:b/>
                <w:bCs/>
                <w:sz w:val="24"/>
              </w:rPr>
              <w:t>公共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z w:val="24"/>
              </w:rPr>
              <w:t>邮箱</w:t>
            </w:r>
            <w:r w:rsidR="008933A9">
              <w:rPr>
                <w:rFonts w:ascii="宋体" w:hAnsi="宋体" w:hint="eastAsia"/>
                <w:b/>
                <w:bCs/>
                <w:sz w:val="24"/>
              </w:rPr>
              <w:t xml:space="preserve"> □工作邮箱</w:t>
            </w:r>
          </w:p>
        </w:tc>
      </w:tr>
      <w:tr w:rsidR="00F54DB6" w:rsidTr="00726A27">
        <w:trPr>
          <w:trHeight w:val="680"/>
        </w:trPr>
        <w:tc>
          <w:tcPr>
            <w:tcW w:w="2290" w:type="dxa"/>
            <w:gridSpan w:val="3"/>
            <w:vAlign w:val="center"/>
          </w:tcPr>
          <w:p w:rsidR="00F54DB6" w:rsidRDefault="00F54DB6" w:rsidP="0052695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申请单位</w:t>
            </w:r>
          </w:p>
        </w:tc>
        <w:tc>
          <w:tcPr>
            <w:tcW w:w="2962" w:type="dxa"/>
            <w:vAlign w:val="center"/>
          </w:tcPr>
          <w:p w:rsidR="00F54DB6" w:rsidRDefault="00F54DB6" w:rsidP="0052695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54DB6" w:rsidRDefault="004F0713" w:rsidP="0052695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办公电话</w:t>
            </w:r>
          </w:p>
        </w:tc>
        <w:tc>
          <w:tcPr>
            <w:tcW w:w="3570" w:type="dxa"/>
            <w:vAlign w:val="center"/>
          </w:tcPr>
          <w:p w:rsidR="00F54DB6" w:rsidRDefault="00F54DB6" w:rsidP="0052695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54DB6" w:rsidTr="00726A27">
        <w:trPr>
          <w:trHeight w:val="680"/>
        </w:trPr>
        <w:tc>
          <w:tcPr>
            <w:tcW w:w="2290" w:type="dxa"/>
            <w:gridSpan w:val="3"/>
            <w:vAlign w:val="center"/>
          </w:tcPr>
          <w:p w:rsidR="00F54DB6" w:rsidRDefault="00F54DB6" w:rsidP="0052695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邮箱管理员</w:t>
            </w:r>
          </w:p>
        </w:tc>
        <w:tc>
          <w:tcPr>
            <w:tcW w:w="2962" w:type="dxa"/>
            <w:vAlign w:val="center"/>
          </w:tcPr>
          <w:p w:rsidR="00F54DB6" w:rsidRDefault="00F54DB6" w:rsidP="0052695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54DB6" w:rsidRDefault="00180B77" w:rsidP="004F071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3570" w:type="dxa"/>
            <w:vAlign w:val="center"/>
          </w:tcPr>
          <w:p w:rsidR="00F54DB6" w:rsidRDefault="00F54DB6" w:rsidP="0052695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F0713" w:rsidTr="00726A27">
        <w:trPr>
          <w:trHeight w:val="680"/>
        </w:trPr>
        <w:tc>
          <w:tcPr>
            <w:tcW w:w="2290" w:type="dxa"/>
            <w:gridSpan w:val="3"/>
            <w:vAlign w:val="center"/>
          </w:tcPr>
          <w:p w:rsidR="004F0713" w:rsidRDefault="008A7FB7" w:rsidP="008A7F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管理员移动电话</w:t>
            </w:r>
          </w:p>
        </w:tc>
        <w:tc>
          <w:tcPr>
            <w:tcW w:w="2962" w:type="dxa"/>
            <w:vAlign w:val="center"/>
          </w:tcPr>
          <w:p w:rsidR="004F0713" w:rsidRDefault="004F0713" w:rsidP="00526950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:rsidR="004F0713" w:rsidRDefault="008A7FB7" w:rsidP="008A7FB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人员代码</w:t>
            </w:r>
          </w:p>
        </w:tc>
        <w:tc>
          <w:tcPr>
            <w:tcW w:w="3570" w:type="dxa"/>
            <w:vAlign w:val="center"/>
          </w:tcPr>
          <w:p w:rsidR="004F0713" w:rsidRDefault="004F0713" w:rsidP="00526950">
            <w:pPr>
              <w:jc w:val="center"/>
              <w:rPr>
                <w:sz w:val="24"/>
              </w:rPr>
            </w:pPr>
          </w:p>
        </w:tc>
      </w:tr>
      <w:tr w:rsidR="00F54DB6" w:rsidTr="00726A27">
        <w:trPr>
          <w:cantSplit/>
          <w:trHeight w:val="3297"/>
        </w:trPr>
        <w:tc>
          <w:tcPr>
            <w:tcW w:w="1246" w:type="dxa"/>
            <w:vAlign w:val="center"/>
          </w:tcPr>
          <w:p w:rsidR="00F54DB6" w:rsidRDefault="00F54DB6" w:rsidP="00526950">
            <w:pPr>
              <w:spacing w:line="360" w:lineRule="auto"/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用</w:t>
            </w:r>
          </w:p>
          <w:p w:rsidR="00F54DB6" w:rsidRDefault="00F54DB6" w:rsidP="00526950">
            <w:pPr>
              <w:spacing w:line="360" w:lineRule="auto"/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户</w:t>
            </w:r>
          </w:p>
          <w:p w:rsidR="00F54DB6" w:rsidRDefault="00F54DB6" w:rsidP="00526950">
            <w:pPr>
              <w:spacing w:line="360" w:lineRule="auto"/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责</w:t>
            </w:r>
          </w:p>
          <w:p w:rsidR="00F54DB6" w:rsidRDefault="00F54DB6" w:rsidP="00526950">
            <w:pPr>
              <w:spacing w:line="360" w:lineRule="auto"/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任</w:t>
            </w:r>
          </w:p>
          <w:p w:rsidR="00F54DB6" w:rsidRDefault="00F54DB6" w:rsidP="00526950">
            <w:pPr>
              <w:spacing w:line="360" w:lineRule="auto"/>
              <w:jc w:val="center"/>
              <w:rPr>
                <w:rFonts w:eastAsia="隶书"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书</w:t>
            </w:r>
          </w:p>
        </w:tc>
        <w:tc>
          <w:tcPr>
            <w:tcW w:w="9138" w:type="dxa"/>
            <w:gridSpan w:val="5"/>
          </w:tcPr>
          <w:p w:rsidR="00F54DB6" w:rsidRDefault="00F54DB6" w:rsidP="00726A27">
            <w:pPr>
              <w:numPr>
                <w:ilvl w:val="0"/>
                <w:numId w:val="1"/>
              </w:numPr>
              <w:spacing w:before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户在使用本邮件系统时应遵守国家的有关法律、法规和行政规章制度，不得利用本系统向他人发送恶意的、挑衅性的文件和商业广告；不得利用本系统从事危害国家安全、泄漏国家秘密等犯罪活动；不得利用本系统查阅、复制和传播危害国家安全、妨碍社会治安和淫秽黄色的信息。</w:t>
            </w:r>
          </w:p>
          <w:p w:rsidR="00F54DB6" w:rsidRDefault="00F54DB6" w:rsidP="00526950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用户应提供及时、准确、详尽的个人资料，系统将对这些资料严格保密。</w:t>
            </w:r>
          </w:p>
          <w:p w:rsidR="00F54DB6" w:rsidRDefault="00F54DB6" w:rsidP="00726A27">
            <w:pPr>
              <w:numPr>
                <w:ilvl w:val="0"/>
                <w:numId w:val="1"/>
              </w:numPr>
              <w:spacing w:after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用户应及时清理邮箱，当邮箱内容超过容量时系统将自动清空邮箱，由此造成的后果用户自行承担。</w:t>
            </w:r>
          </w:p>
        </w:tc>
      </w:tr>
      <w:tr w:rsidR="00F54DB6" w:rsidTr="00F54DB6">
        <w:trPr>
          <w:cantSplit/>
          <w:trHeight w:val="2313"/>
        </w:trPr>
        <w:tc>
          <w:tcPr>
            <w:tcW w:w="10384" w:type="dxa"/>
            <w:gridSpan w:val="6"/>
            <w:vAlign w:val="center"/>
          </w:tcPr>
          <w:p w:rsidR="00F54DB6" w:rsidRDefault="00F54DB6" w:rsidP="00726A27">
            <w:pPr>
              <w:spacing w:before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本人承诺，以上所填写内容完全属实。</w:t>
            </w:r>
          </w:p>
          <w:p w:rsidR="00F54DB6" w:rsidRDefault="00F54DB6" w:rsidP="005269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本人同意遵守“用户责任书”中各项规定。</w:t>
            </w:r>
          </w:p>
          <w:p w:rsidR="00F54DB6" w:rsidRDefault="00180B77" w:rsidP="00726A27">
            <w:pPr>
              <w:spacing w:beforeLines="50" w:afterLines="50"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部门负责人</w:t>
            </w:r>
            <w:r w:rsidR="00F54DB6">
              <w:rPr>
                <w:rFonts w:hint="eastAsia"/>
                <w:b/>
                <w:sz w:val="24"/>
              </w:rPr>
              <w:t>签名：</w:t>
            </w:r>
          </w:p>
          <w:p w:rsidR="00F54DB6" w:rsidRDefault="00F54DB6" w:rsidP="0052695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日期：年月日</w:t>
            </w:r>
          </w:p>
        </w:tc>
      </w:tr>
      <w:tr w:rsidR="00F54DB6" w:rsidTr="00726A27">
        <w:trPr>
          <w:cantSplit/>
          <w:trHeight w:val="150"/>
        </w:trPr>
        <w:tc>
          <w:tcPr>
            <w:tcW w:w="1246" w:type="dxa"/>
            <w:vAlign w:val="center"/>
          </w:tcPr>
          <w:p w:rsidR="00F54DB6" w:rsidRDefault="00F54DB6" w:rsidP="005269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使</w:t>
            </w:r>
          </w:p>
          <w:p w:rsidR="00F54DB6" w:rsidRDefault="00F54DB6" w:rsidP="005269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用</w:t>
            </w:r>
          </w:p>
          <w:p w:rsidR="00F54DB6" w:rsidRDefault="00F54DB6" w:rsidP="005269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须</w:t>
            </w:r>
          </w:p>
          <w:p w:rsidR="00F54DB6" w:rsidRDefault="00F54DB6" w:rsidP="0052695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知</w:t>
            </w:r>
          </w:p>
        </w:tc>
        <w:tc>
          <w:tcPr>
            <w:tcW w:w="9138" w:type="dxa"/>
            <w:gridSpan w:val="5"/>
            <w:vAlign w:val="center"/>
          </w:tcPr>
          <w:p w:rsidR="00F54DB6" w:rsidRDefault="00F54DB6" w:rsidP="00726A27">
            <w:pPr>
              <w:numPr>
                <w:ilvl w:val="0"/>
                <w:numId w:val="2"/>
              </w:numPr>
              <w:spacing w:before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</w:t>
            </w:r>
            <w:r>
              <w:rPr>
                <w:rFonts w:hint="eastAsia"/>
                <w:b/>
                <w:sz w:val="24"/>
              </w:rPr>
              <w:t>Web</w:t>
            </w:r>
            <w:r>
              <w:rPr>
                <w:rFonts w:hint="eastAsia"/>
                <w:b/>
                <w:sz w:val="24"/>
              </w:rPr>
              <w:t>方式登录邮箱系统，地址为：</w:t>
            </w:r>
            <w:r w:rsidRPr="00AB2CA3">
              <w:rPr>
                <w:b/>
                <w:sz w:val="24"/>
              </w:rPr>
              <w:t>http://mail.tit.edu.cn/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F54DB6" w:rsidRDefault="00F54DB6" w:rsidP="00526950">
            <w:pPr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您的完整</w:t>
            </w: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地址为：用户名</w:t>
            </w:r>
            <w:r>
              <w:rPr>
                <w:rFonts w:hint="eastAsia"/>
                <w:b/>
                <w:sz w:val="24"/>
              </w:rPr>
              <w:t>@tit.edu.cn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F54DB6" w:rsidRDefault="00F54DB6" w:rsidP="00526950">
            <w:pPr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人员代码为财务处工资人员代码</w:t>
            </w:r>
            <w:r w:rsidR="00180B77">
              <w:rPr>
                <w:rFonts w:hint="eastAsia"/>
                <w:b/>
                <w:sz w:val="24"/>
              </w:rPr>
              <w:t>，填写邮箱管理人员代码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F54DB6" w:rsidRDefault="00F54DB6" w:rsidP="00726A27">
            <w:pPr>
              <w:numPr>
                <w:ilvl w:val="0"/>
                <w:numId w:val="2"/>
              </w:numPr>
              <w:spacing w:after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邮箱系统使用过程中有任何问题请联系管理员：</w:t>
            </w:r>
            <w:r>
              <w:rPr>
                <w:rFonts w:hint="eastAsia"/>
                <w:b/>
                <w:sz w:val="24"/>
              </w:rPr>
              <w:t>wlzx@tit.edu.cn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</w:tbl>
    <w:p w:rsidR="00F54DB6" w:rsidRDefault="00F54DB6" w:rsidP="00726A27">
      <w:pPr>
        <w:spacing w:beforeLines="50"/>
        <w:rPr>
          <w:rFonts w:ascii="宋体" w:hAnsi="宋体"/>
          <w:sz w:val="24"/>
          <w:szCs w:val="24"/>
        </w:rPr>
      </w:pPr>
    </w:p>
    <w:p w:rsidR="00A925B6" w:rsidRPr="00F54DB6" w:rsidRDefault="00A925B6"/>
    <w:sectPr w:rsidR="00A925B6" w:rsidRPr="00F54DB6" w:rsidSect="00F54DB6">
      <w:pgSz w:w="11906" w:h="16838"/>
      <w:pgMar w:top="1440" w:right="1230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12" w:rsidRDefault="009A7912" w:rsidP="008933A9">
      <w:r>
        <w:separator/>
      </w:r>
    </w:p>
  </w:endnote>
  <w:endnote w:type="continuationSeparator" w:id="1">
    <w:p w:rsidR="009A7912" w:rsidRDefault="009A7912" w:rsidP="0089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12" w:rsidRDefault="009A7912" w:rsidP="008933A9">
      <w:r>
        <w:separator/>
      </w:r>
    </w:p>
  </w:footnote>
  <w:footnote w:type="continuationSeparator" w:id="1">
    <w:p w:rsidR="009A7912" w:rsidRDefault="009A7912" w:rsidP="0089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DB6"/>
    <w:rsid w:val="00180B77"/>
    <w:rsid w:val="004F0713"/>
    <w:rsid w:val="00683A3F"/>
    <w:rsid w:val="00726A27"/>
    <w:rsid w:val="008933A9"/>
    <w:rsid w:val="008A7FB7"/>
    <w:rsid w:val="009918C7"/>
    <w:rsid w:val="009A7912"/>
    <w:rsid w:val="00A925B6"/>
    <w:rsid w:val="00AA51AC"/>
    <w:rsid w:val="00F5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3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3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4</cp:revision>
  <dcterms:created xsi:type="dcterms:W3CDTF">2020-03-10T01:50:00Z</dcterms:created>
  <dcterms:modified xsi:type="dcterms:W3CDTF">2020-03-10T02:28:00Z</dcterms:modified>
</cp:coreProperties>
</file>